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2A38" w14:textId="66679396" w:rsidR="006766A8" w:rsidRPr="006766A8" w:rsidRDefault="006766A8">
      <w:pPr>
        <w:rPr>
          <w:rFonts w:ascii="Century Gothic" w:hAnsi="Century Gothic"/>
          <w:sz w:val="24"/>
          <w:szCs w:val="24"/>
        </w:rPr>
      </w:pPr>
      <w:r w:rsidRPr="006766A8">
        <w:rPr>
          <w:rFonts w:ascii="Century Gothic" w:hAnsi="Century Gothic"/>
          <w:sz w:val="24"/>
          <w:szCs w:val="24"/>
        </w:rPr>
        <w:t>Answer the questions below WITHOUT a calculator! You may use your notes.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6766A8" w:rsidRPr="006766A8" w14:paraId="6C8F00F9" w14:textId="77777777" w:rsidTr="007E2D61">
        <w:trPr>
          <w:trHeight w:val="3291"/>
        </w:trPr>
        <w:tc>
          <w:tcPr>
            <w:tcW w:w="5399" w:type="dxa"/>
          </w:tcPr>
          <w:p w14:paraId="1BB8C521" w14:textId="53661ACA" w:rsidR="006766A8" w:rsidRPr="00D46062" w:rsidRDefault="007E2D61" w:rsidP="006766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hundredth.</w:t>
            </w:r>
          </w:p>
          <w:p w14:paraId="31F6256C" w14:textId="77777777" w:rsidR="00D46062" w:rsidRDefault="00D46062" w:rsidP="00D460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6973E2" w14:textId="53D1C818" w:rsidR="00D46062" w:rsidRPr="00D46062" w:rsidRDefault="00D46062" w:rsidP="00D460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55D8830" w14:textId="4D358100" w:rsidR="007E2D61" w:rsidRPr="00D46062" w:rsidRDefault="007E2D61" w:rsidP="007E2D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44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hundredth.</w:t>
            </w:r>
          </w:p>
          <w:p w14:paraId="3C8F9D36" w14:textId="7B981B55" w:rsidR="006766A8" w:rsidRPr="007E2D61" w:rsidRDefault="006766A8" w:rsidP="007E2D6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6766A8" w:rsidRPr="006766A8" w14:paraId="22C58FC6" w14:textId="77777777" w:rsidTr="007E2D61">
        <w:trPr>
          <w:trHeight w:val="3231"/>
        </w:trPr>
        <w:tc>
          <w:tcPr>
            <w:tcW w:w="5399" w:type="dxa"/>
          </w:tcPr>
          <w:p w14:paraId="00AC56AD" w14:textId="340AF665" w:rsidR="00D46062" w:rsidRPr="007E2D61" w:rsidRDefault="007E2D61" w:rsidP="007E2D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110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hundredth.</w:t>
            </w:r>
          </w:p>
        </w:tc>
        <w:tc>
          <w:tcPr>
            <w:tcW w:w="5399" w:type="dxa"/>
          </w:tcPr>
          <w:p w14:paraId="414F1485" w14:textId="1A2777E2" w:rsidR="006766A8" w:rsidRPr="00D46062" w:rsidRDefault="007E2D61" w:rsidP="00D460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Which is the closest approximation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</w:p>
          <w:p w14:paraId="26B18F61" w14:textId="77777777" w:rsidR="006766A8" w:rsidRDefault="006766A8" w:rsidP="006766A8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2135"/>
            </w:tblGrid>
            <w:tr w:rsidR="006766A8" w:rsidRPr="006766A8" w14:paraId="427026B3" w14:textId="77777777" w:rsidTr="007E2D61">
              <w:trPr>
                <w:trHeight w:val="1026"/>
              </w:trPr>
              <w:tc>
                <w:tcPr>
                  <w:tcW w:w="2134" w:type="dxa"/>
                </w:tcPr>
                <w:p w14:paraId="04D630FE" w14:textId="5FAE1BA0" w:rsidR="006766A8" w:rsidRPr="006766A8" w:rsidRDefault="007E2D61" w:rsidP="006766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4.7</m:t>
                    </m:r>
                  </m:oMath>
                </w:p>
              </w:tc>
              <w:tc>
                <w:tcPr>
                  <w:tcW w:w="2135" w:type="dxa"/>
                </w:tcPr>
                <w:p w14:paraId="28222EF5" w14:textId="4D946238" w:rsidR="006766A8" w:rsidRPr="006766A8" w:rsidRDefault="007E2D61" w:rsidP="006766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4.2</m:t>
                    </m:r>
                  </m:oMath>
                </w:p>
              </w:tc>
            </w:tr>
            <w:tr w:rsidR="006766A8" w:rsidRPr="006766A8" w14:paraId="56DCF6D5" w14:textId="77777777" w:rsidTr="007E2D61">
              <w:trPr>
                <w:trHeight w:val="999"/>
              </w:trPr>
              <w:tc>
                <w:tcPr>
                  <w:tcW w:w="2134" w:type="dxa"/>
                </w:tcPr>
                <w:p w14:paraId="6389759F" w14:textId="3BA0BD44" w:rsidR="006766A8" w:rsidRPr="006766A8" w:rsidRDefault="007E2D61" w:rsidP="006766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5.2</m:t>
                    </m:r>
                  </m:oMath>
                </w:p>
              </w:tc>
              <w:tc>
                <w:tcPr>
                  <w:tcW w:w="2135" w:type="dxa"/>
                </w:tcPr>
                <w:p w14:paraId="2B723160" w14:textId="28B59430" w:rsidR="006766A8" w:rsidRPr="006766A8" w:rsidRDefault="007E2D61" w:rsidP="006766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5.8</m:t>
                    </m:r>
                  </m:oMath>
                </w:p>
              </w:tc>
            </w:tr>
          </w:tbl>
          <w:p w14:paraId="6E85EC42" w14:textId="1C6696BD" w:rsidR="006766A8" w:rsidRPr="006766A8" w:rsidRDefault="006766A8" w:rsidP="006766A8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766A8" w:rsidRPr="006766A8" w14:paraId="34F67906" w14:textId="77777777" w:rsidTr="007E2D61">
        <w:trPr>
          <w:trHeight w:val="3231"/>
        </w:trPr>
        <w:tc>
          <w:tcPr>
            <w:tcW w:w="5399" w:type="dxa"/>
          </w:tcPr>
          <w:p w14:paraId="1F075B7E" w14:textId="4EBF21FF" w:rsidR="007E2D61" w:rsidRPr="00D46062" w:rsidRDefault="007E2D61" w:rsidP="007E2D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Which is the closest approximation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2135"/>
            </w:tblGrid>
            <w:tr w:rsidR="007E2D61" w:rsidRPr="006766A8" w14:paraId="1D9AD688" w14:textId="77777777" w:rsidTr="007E2D61">
              <w:trPr>
                <w:trHeight w:val="1026"/>
              </w:trPr>
              <w:tc>
                <w:tcPr>
                  <w:tcW w:w="2134" w:type="dxa"/>
                </w:tcPr>
                <w:p w14:paraId="1AE8957C" w14:textId="34F88E6A" w:rsidR="007E2D61" w:rsidRPr="006766A8" w:rsidRDefault="007E2D61" w:rsidP="007E2D6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7.3</m:t>
                    </m:r>
                  </m:oMath>
                </w:p>
              </w:tc>
              <w:tc>
                <w:tcPr>
                  <w:tcW w:w="2135" w:type="dxa"/>
                </w:tcPr>
                <w:p w14:paraId="67BB7595" w14:textId="6974A33E" w:rsidR="007E2D61" w:rsidRPr="006766A8" w:rsidRDefault="007E2D61" w:rsidP="007E2D6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8.8</m:t>
                    </m:r>
                  </m:oMath>
                </w:p>
              </w:tc>
            </w:tr>
            <w:tr w:rsidR="007E2D61" w:rsidRPr="006766A8" w14:paraId="66B1D181" w14:textId="77777777" w:rsidTr="007E2D61">
              <w:trPr>
                <w:trHeight w:val="999"/>
              </w:trPr>
              <w:tc>
                <w:tcPr>
                  <w:tcW w:w="2134" w:type="dxa"/>
                </w:tcPr>
                <w:p w14:paraId="5824ED7B" w14:textId="21548633" w:rsidR="007E2D61" w:rsidRPr="006766A8" w:rsidRDefault="007E2D61" w:rsidP="007E2D6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7.9</m:t>
                    </m:r>
                  </m:oMath>
                </w:p>
              </w:tc>
              <w:tc>
                <w:tcPr>
                  <w:tcW w:w="2135" w:type="dxa"/>
                </w:tcPr>
                <w:p w14:paraId="1BB76BDE" w14:textId="2D7D9020" w:rsidR="007E2D61" w:rsidRPr="006766A8" w:rsidRDefault="007E2D61" w:rsidP="007E2D6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.1</m:t>
                    </m:r>
                  </m:oMath>
                </w:p>
              </w:tc>
            </w:tr>
          </w:tbl>
          <w:p w14:paraId="30425531" w14:textId="4B87424D" w:rsidR="00D46062" w:rsidRPr="007E2D61" w:rsidRDefault="00D46062" w:rsidP="007E2D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BCAFA6F" w14:textId="19FD123F" w:rsidR="006766A8" w:rsidRPr="006766A8" w:rsidRDefault="007E2D61" w:rsidP="007E2D61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05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whole number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.</w:t>
            </w:r>
          </w:p>
        </w:tc>
      </w:tr>
      <w:tr w:rsidR="00830C3B" w:rsidRPr="006766A8" w14:paraId="007CB40D" w14:textId="77777777" w:rsidTr="007E2D61">
        <w:trPr>
          <w:trHeight w:val="2893"/>
        </w:trPr>
        <w:tc>
          <w:tcPr>
            <w:tcW w:w="5399" w:type="dxa"/>
          </w:tcPr>
          <w:p w14:paraId="2E174CA5" w14:textId="3EFA859C" w:rsidR="00830C3B" w:rsidRPr="007E2D61" w:rsidRDefault="007E2D61" w:rsidP="007E2D61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>π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whole number.</w:t>
            </w:r>
          </w:p>
          <w:p w14:paraId="099C37EB" w14:textId="51B1D3CD" w:rsidR="00830C3B" w:rsidRPr="00830C3B" w:rsidRDefault="00830C3B" w:rsidP="00830C3B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E6B6FCC" w14:textId="423EF43F" w:rsidR="00830C3B" w:rsidRPr="007E2D61" w:rsidRDefault="007E2D61" w:rsidP="007E2D61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Approximate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to the nearest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whole number.</w:t>
            </w:r>
          </w:p>
          <w:p w14:paraId="4919DE94" w14:textId="71755C86" w:rsidR="00830C3B" w:rsidRPr="00830C3B" w:rsidRDefault="00830C3B" w:rsidP="00830C3B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14:paraId="1828CD70" w14:textId="77777777" w:rsidR="00295D94" w:rsidRDefault="00295D94"/>
    <w:sectPr w:rsidR="00295D94" w:rsidSect="006766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B5C4" w14:textId="77777777" w:rsidR="009A4AB3" w:rsidRDefault="009A4AB3" w:rsidP="006766A8">
      <w:pPr>
        <w:spacing w:after="0" w:line="240" w:lineRule="auto"/>
      </w:pPr>
      <w:r>
        <w:separator/>
      </w:r>
    </w:p>
  </w:endnote>
  <w:endnote w:type="continuationSeparator" w:id="0">
    <w:p w14:paraId="47B4B8C9" w14:textId="77777777" w:rsidR="009A4AB3" w:rsidRDefault="009A4AB3" w:rsidP="0067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5DF6" w14:textId="77777777" w:rsidR="009A4AB3" w:rsidRDefault="009A4AB3" w:rsidP="006766A8">
      <w:pPr>
        <w:spacing w:after="0" w:line="240" w:lineRule="auto"/>
      </w:pPr>
      <w:r>
        <w:separator/>
      </w:r>
    </w:p>
  </w:footnote>
  <w:footnote w:type="continuationSeparator" w:id="0">
    <w:p w14:paraId="42A3157A" w14:textId="77777777" w:rsidR="009A4AB3" w:rsidRDefault="009A4AB3" w:rsidP="0067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1D3A" w14:textId="3FA1753F" w:rsidR="006766A8" w:rsidRPr="006766A8" w:rsidRDefault="006766A8" w:rsidP="006766A8">
    <w:pPr>
      <w:jc w:val="center"/>
      <w:rPr>
        <w:rFonts w:ascii="Century Gothic" w:hAnsi="Century Gothic"/>
        <w:b/>
        <w:bCs/>
        <w:sz w:val="24"/>
        <w:szCs w:val="24"/>
        <w:u w:val="single"/>
      </w:rPr>
    </w:pPr>
    <w:r>
      <w:rPr>
        <w:rFonts w:ascii="Century Gothic" w:hAnsi="Century Gothic"/>
        <w:b/>
        <w:bCs/>
        <w:sz w:val="24"/>
        <w:szCs w:val="24"/>
        <w:u w:val="single"/>
      </w:rPr>
      <w:t xml:space="preserve">Quiz: </w:t>
    </w:r>
    <w:r w:rsidR="007E2D61">
      <w:rPr>
        <w:rFonts w:ascii="Century Gothic" w:hAnsi="Century Gothic"/>
        <w:b/>
        <w:bCs/>
        <w:sz w:val="24"/>
        <w:szCs w:val="24"/>
        <w:u w:val="single"/>
      </w:rPr>
      <w:t>Approximating</w:t>
    </w:r>
    <w:r w:rsidR="005C6CAD">
      <w:rPr>
        <w:rFonts w:ascii="Century Gothic" w:hAnsi="Century Gothic"/>
        <w:b/>
        <w:bCs/>
        <w:sz w:val="24"/>
        <w:szCs w:val="24"/>
        <w:u w:val="single"/>
      </w:rPr>
      <w:t xml:space="preserve"> Irrational Numbers</w:t>
    </w:r>
  </w:p>
  <w:p w14:paraId="6EBCEE5E" w14:textId="77777777" w:rsidR="006766A8" w:rsidRDefault="00676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4CD"/>
    <w:multiLevelType w:val="hybridMultilevel"/>
    <w:tmpl w:val="BD40E2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4342C"/>
    <w:multiLevelType w:val="hybridMultilevel"/>
    <w:tmpl w:val="F098A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23983"/>
    <w:multiLevelType w:val="hybridMultilevel"/>
    <w:tmpl w:val="17DA83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31864"/>
    <w:multiLevelType w:val="hybridMultilevel"/>
    <w:tmpl w:val="29445E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13A42"/>
    <w:multiLevelType w:val="hybridMultilevel"/>
    <w:tmpl w:val="84A8B0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43644"/>
    <w:multiLevelType w:val="hybridMultilevel"/>
    <w:tmpl w:val="AD0C3E54"/>
    <w:lvl w:ilvl="0" w:tplc="C47079C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A36CF"/>
    <w:multiLevelType w:val="hybridMultilevel"/>
    <w:tmpl w:val="C030A338"/>
    <w:lvl w:ilvl="0" w:tplc="DC425A62">
      <w:start w:val="1"/>
      <w:numFmt w:val="lowerLetter"/>
      <w:lvlText w:val="%1)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56287"/>
    <w:multiLevelType w:val="hybridMultilevel"/>
    <w:tmpl w:val="1D98D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2948"/>
    <w:multiLevelType w:val="hybridMultilevel"/>
    <w:tmpl w:val="94BC7BFC"/>
    <w:lvl w:ilvl="0" w:tplc="D5BE6F42">
      <w:start w:val="1"/>
      <w:numFmt w:val="lowerLetter"/>
      <w:lvlText w:val="%1)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83DD1"/>
    <w:multiLevelType w:val="hybridMultilevel"/>
    <w:tmpl w:val="B740B3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55A51"/>
    <w:multiLevelType w:val="hybridMultilevel"/>
    <w:tmpl w:val="24900E12"/>
    <w:lvl w:ilvl="0" w:tplc="D378181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5453F"/>
    <w:multiLevelType w:val="hybridMultilevel"/>
    <w:tmpl w:val="5B4AA0B2"/>
    <w:lvl w:ilvl="0" w:tplc="D354D866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19058F"/>
    <w:multiLevelType w:val="hybridMultilevel"/>
    <w:tmpl w:val="9CAE35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8"/>
    <w:rsid w:val="00295D94"/>
    <w:rsid w:val="00537E8F"/>
    <w:rsid w:val="005C6CAD"/>
    <w:rsid w:val="006766A8"/>
    <w:rsid w:val="0077606E"/>
    <w:rsid w:val="007E2D61"/>
    <w:rsid w:val="00823380"/>
    <w:rsid w:val="00830C3B"/>
    <w:rsid w:val="009A4AB3"/>
    <w:rsid w:val="00AF717F"/>
    <w:rsid w:val="00C85E71"/>
    <w:rsid w:val="00D46062"/>
    <w:rsid w:val="00D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62AA"/>
  <w15:chartTrackingRefBased/>
  <w15:docId w15:val="{5267FCCC-EBAC-489B-9061-226A62B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A8"/>
  </w:style>
  <w:style w:type="paragraph" w:styleId="Footer">
    <w:name w:val="footer"/>
    <w:basedOn w:val="Normal"/>
    <w:link w:val="FooterChar"/>
    <w:uiPriority w:val="99"/>
    <w:unhideWhenUsed/>
    <w:rsid w:val="0067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A8"/>
  </w:style>
  <w:style w:type="table" w:styleId="TableGrid">
    <w:name w:val="Table Grid"/>
    <w:basedOn w:val="TableNormal"/>
    <w:uiPriority w:val="39"/>
    <w:rsid w:val="0067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6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2020-04-20T07:24:00Z</dcterms:created>
  <dcterms:modified xsi:type="dcterms:W3CDTF">2020-04-20T07:24:00Z</dcterms:modified>
</cp:coreProperties>
</file>